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2A" w:rsidRPr="00C7072A" w:rsidRDefault="00F47DE8" w:rsidP="00C70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2024 2025</w:t>
      </w:r>
      <w:r w:rsidR="00C7072A" w:rsidRPr="00C7072A">
        <w:rPr>
          <w:rFonts w:ascii="Times New Roman" w:hAnsi="Times New Roman" w:cs="Times New Roman"/>
          <w:b/>
          <w:sz w:val="24"/>
          <w:szCs w:val="24"/>
        </w:rPr>
        <w:t xml:space="preserve"> Eğitim Öğretim Yılı</w:t>
      </w:r>
    </w:p>
    <w:p w:rsidR="0061742A" w:rsidRDefault="00C7072A" w:rsidP="00C70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72A">
        <w:rPr>
          <w:rFonts w:ascii="Times New Roman" w:hAnsi="Times New Roman" w:cs="Times New Roman"/>
          <w:b/>
          <w:sz w:val="24"/>
          <w:szCs w:val="24"/>
        </w:rPr>
        <w:t>Kula İlkokulu Okul Aile Birliği Yönetim Kurulu Üyeleri</w:t>
      </w:r>
    </w:p>
    <w:p w:rsidR="00C7072A" w:rsidRDefault="00C7072A" w:rsidP="00C7072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3007"/>
        <w:gridCol w:w="1515"/>
        <w:gridCol w:w="2738"/>
      </w:tblGrid>
      <w:tr w:rsidR="00C7072A" w:rsidRPr="001C7E80" w:rsidTr="00486E4A">
        <w:tc>
          <w:tcPr>
            <w:tcW w:w="9967" w:type="dxa"/>
            <w:gridSpan w:val="4"/>
            <w:shd w:val="clear" w:color="auto" w:fill="auto"/>
            <w:vAlign w:val="bottom"/>
          </w:tcPr>
          <w:p w:rsidR="00C7072A" w:rsidRPr="001C7E80" w:rsidRDefault="00F47DE8" w:rsidP="00486E4A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KULA İLKOKULU</w:t>
            </w:r>
            <w:r w:rsidR="00C7072A" w:rsidRPr="001C7E80">
              <w:rPr>
                <w:b/>
              </w:rPr>
              <w:t xml:space="preserve"> YÖNETİM KURULU</w:t>
            </w:r>
          </w:p>
        </w:tc>
      </w:tr>
      <w:tr w:rsidR="00C7072A" w:rsidRPr="001C7E80" w:rsidTr="00486E4A">
        <w:tc>
          <w:tcPr>
            <w:tcW w:w="1604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  <w:rPr>
                <w:b/>
              </w:rPr>
            </w:pPr>
            <w:r w:rsidRPr="001C7E80">
              <w:rPr>
                <w:b/>
              </w:rPr>
              <w:t>Asil Üye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r>
              <w:t>Songül ACAR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</w:pPr>
            <w:r w:rsidRPr="001C7E80">
              <w:rPr>
                <w:b/>
              </w:rPr>
              <w:t>Yedek Üye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r>
              <w:t>Muhittin BALCAN</w:t>
            </w:r>
          </w:p>
        </w:tc>
      </w:tr>
      <w:tr w:rsidR="00C7072A" w:rsidRPr="001C7E80" w:rsidTr="00486E4A">
        <w:tc>
          <w:tcPr>
            <w:tcW w:w="1604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  <w:rPr>
                <w:b/>
              </w:rPr>
            </w:pPr>
            <w:r w:rsidRPr="001C7E80">
              <w:rPr>
                <w:b/>
              </w:rPr>
              <w:t>Asil Üye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r>
              <w:t>Döndü TORUN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  <w:rPr>
                <w:b/>
              </w:rPr>
            </w:pPr>
            <w:r w:rsidRPr="001C7E80">
              <w:rPr>
                <w:b/>
              </w:rPr>
              <w:t>Yedek Üye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r>
              <w:t>Dilek ADIYAMAN</w:t>
            </w:r>
          </w:p>
        </w:tc>
      </w:tr>
      <w:tr w:rsidR="00C7072A" w:rsidRPr="001C7E80" w:rsidTr="00486E4A">
        <w:tc>
          <w:tcPr>
            <w:tcW w:w="1604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  <w:rPr>
                <w:b/>
              </w:rPr>
            </w:pPr>
            <w:r w:rsidRPr="001C7E80">
              <w:rPr>
                <w:b/>
              </w:rPr>
              <w:t>Asil Üye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r>
              <w:t>İlyas ACAR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  <w:rPr>
                <w:b/>
              </w:rPr>
            </w:pPr>
            <w:r w:rsidRPr="001C7E80">
              <w:rPr>
                <w:b/>
              </w:rPr>
              <w:t>Yedek Üye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r>
              <w:t>Esma TORUN</w:t>
            </w:r>
          </w:p>
        </w:tc>
      </w:tr>
      <w:tr w:rsidR="00C7072A" w:rsidRPr="001C7E80" w:rsidTr="00486E4A">
        <w:tc>
          <w:tcPr>
            <w:tcW w:w="1604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  <w:rPr>
                <w:b/>
              </w:rPr>
            </w:pPr>
            <w:r w:rsidRPr="001C7E80">
              <w:rPr>
                <w:b/>
              </w:rPr>
              <w:t>Asil Üye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r>
              <w:t>İsmail AKALIN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  <w:rPr>
                <w:b/>
              </w:rPr>
            </w:pPr>
            <w:r w:rsidRPr="001C7E80">
              <w:rPr>
                <w:b/>
              </w:rPr>
              <w:t>Yedek Üye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r>
              <w:t>Rahime AVCU</w:t>
            </w:r>
          </w:p>
        </w:tc>
      </w:tr>
      <w:tr w:rsidR="00C7072A" w:rsidRPr="001C7E80" w:rsidTr="00486E4A">
        <w:tc>
          <w:tcPr>
            <w:tcW w:w="1604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  <w:rPr>
                <w:b/>
              </w:rPr>
            </w:pPr>
            <w:r w:rsidRPr="001C7E80">
              <w:rPr>
                <w:b/>
              </w:rPr>
              <w:t>Asil Üye</w:t>
            </w:r>
          </w:p>
        </w:tc>
        <w:tc>
          <w:tcPr>
            <w:tcW w:w="3543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r>
              <w:t>Ertan AKSOY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C7072A" w:rsidRPr="001C7E80" w:rsidRDefault="00C7072A" w:rsidP="00486E4A">
            <w:pPr>
              <w:spacing w:after="120"/>
              <w:rPr>
                <w:b/>
              </w:rPr>
            </w:pPr>
            <w:r w:rsidRPr="001C7E80">
              <w:rPr>
                <w:b/>
              </w:rPr>
              <w:t>Yedek Üye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C7072A" w:rsidRPr="001C7E80" w:rsidRDefault="002E3341" w:rsidP="00486E4A">
            <w:pPr>
              <w:spacing w:after="120"/>
            </w:pPr>
            <w:proofErr w:type="spellStart"/>
            <w:r>
              <w:t>Hasibe</w:t>
            </w:r>
            <w:proofErr w:type="spellEnd"/>
            <w:r>
              <w:t xml:space="preserve"> BALCAN</w:t>
            </w:r>
          </w:p>
        </w:tc>
      </w:tr>
    </w:tbl>
    <w:p w:rsidR="00C7072A" w:rsidRDefault="00C7072A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F51B66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F51B66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C7072A" w:rsidRDefault="00C7072A" w:rsidP="00C707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Kula İlkokulu Okul Aile Birliği Denetim Kurulu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0"/>
        <w:gridCol w:w="1800"/>
        <w:gridCol w:w="2385"/>
        <w:gridCol w:w="3000"/>
      </w:tblGrid>
      <w:tr w:rsidR="00F51B66" w:rsidTr="00F51B66">
        <w:trPr>
          <w:trHeight w:val="592"/>
        </w:trPr>
        <w:tc>
          <w:tcPr>
            <w:tcW w:w="9045" w:type="dxa"/>
            <w:gridSpan w:val="4"/>
          </w:tcPr>
          <w:p w:rsidR="00F51B66" w:rsidRPr="00C93773" w:rsidRDefault="00C93773" w:rsidP="00C93773">
            <w:pPr>
              <w:ind w:left="-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773">
              <w:rPr>
                <w:rFonts w:ascii="Times New Roman" w:hAnsi="Times New Roman" w:cs="Times New Roman"/>
                <w:sz w:val="24"/>
                <w:szCs w:val="24"/>
              </w:rPr>
              <w:t>Kula İlkokulu okul Aile Birliği Denetleme Kurulu</w:t>
            </w:r>
          </w:p>
        </w:tc>
      </w:tr>
      <w:tr w:rsidR="00C93773" w:rsidTr="00C93773">
        <w:trPr>
          <w:trHeight w:val="352"/>
        </w:trPr>
        <w:tc>
          <w:tcPr>
            <w:tcW w:w="1860" w:type="dxa"/>
          </w:tcPr>
          <w:p w:rsidR="00C93773" w:rsidRPr="001C7E80" w:rsidRDefault="00C93773" w:rsidP="00C93773">
            <w:pPr>
              <w:spacing w:after="120"/>
              <w:rPr>
                <w:b/>
              </w:rPr>
            </w:pPr>
            <w:r w:rsidRPr="001C7E80">
              <w:rPr>
                <w:b/>
              </w:rPr>
              <w:t>Üye (Veli)</w:t>
            </w:r>
          </w:p>
        </w:tc>
        <w:tc>
          <w:tcPr>
            <w:tcW w:w="1800" w:type="dxa"/>
          </w:tcPr>
          <w:p w:rsidR="00C93773" w:rsidRPr="001C7E80" w:rsidRDefault="003E49E0" w:rsidP="00C93773">
            <w:pPr>
              <w:spacing w:after="120"/>
            </w:pPr>
            <w:r>
              <w:t>Muhittin BALCAN</w:t>
            </w:r>
          </w:p>
        </w:tc>
        <w:tc>
          <w:tcPr>
            <w:tcW w:w="2385" w:type="dxa"/>
          </w:tcPr>
          <w:p w:rsidR="00C93773" w:rsidRPr="001C7E80" w:rsidRDefault="00C93773" w:rsidP="00C93773">
            <w:pPr>
              <w:spacing w:after="120"/>
              <w:rPr>
                <w:b/>
              </w:rPr>
            </w:pPr>
            <w:r w:rsidRPr="001C7E80">
              <w:rPr>
                <w:b/>
              </w:rPr>
              <w:t>Yedek Üye(Veli)</w:t>
            </w:r>
          </w:p>
        </w:tc>
        <w:tc>
          <w:tcPr>
            <w:tcW w:w="3000" w:type="dxa"/>
          </w:tcPr>
          <w:p w:rsidR="00C93773" w:rsidRPr="001C7E80" w:rsidRDefault="003E49E0" w:rsidP="00C93773">
            <w:pPr>
              <w:spacing w:after="120"/>
            </w:pPr>
            <w:r>
              <w:t>Dilek ADIYAMAN</w:t>
            </w:r>
          </w:p>
        </w:tc>
      </w:tr>
      <w:tr w:rsidR="00C93773" w:rsidTr="00C93773">
        <w:trPr>
          <w:trHeight w:val="344"/>
        </w:trPr>
        <w:tc>
          <w:tcPr>
            <w:tcW w:w="1860" w:type="dxa"/>
          </w:tcPr>
          <w:p w:rsidR="00C93773" w:rsidRPr="001C7E80" w:rsidRDefault="00C93773" w:rsidP="00C93773">
            <w:pPr>
              <w:spacing w:after="120"/>
              <w:rPr>
                <w:b/>
              </w:rPr>
            </w:pPr>
            <w:r w:rsidRPr="001C7E80">
              <w:rPr>
                <w:b/>
              </w:rPr>
              <w:t>Üye (Öğretmen)</w:t>
            </w:r>
          </w:p>
        </w:tc>
        <w:tc>
          <w:tcPr>
            <w:tcW w:w="1800" w:type="dxa"/>
          </w:tcPr>
          <w:p w:rsidR="00C93773" w:rsidRPr="001C7E80" w:rsidRDefault="003E49E0" w:rsidP="00C93773">
            <w:pPr>
              <w:spacing w:after="120"/>
            </w:pPr>
            <w:r>
              <w:t>Nezafet BALCAN</w:t>
            </w:r>
          </w:p>
        </w:tc>
        <w:tc>
          <w:tcPr>
            <w:tcW w:w="2385" w:type="dxa"/>
          </w:tcPr>
          <w:p w:rsidR="00C93773" w:rsidRPr="001C7E80" w:rsidRDefault="00C93773" w:rsidP="00C93773">
            <w:pPr>
              <w:spacing w:after="120"/>
              <w:rPr>
                <w:b/>
              </w:rPr>
            </w:pPr>
            <w:r w:rsidRPr="001C7E80">
              <w:rPr>
                <w:b/>
              </w:rPr>
              <w:t>Yedek Üye (Öğretmen)</w:t>
            </w:r>
          </w:p>
        </w:tc>
        <w:tc>
          <w:tcPr>
            <w:tcW w:w="3000" w:type="dxa"/>
          </w:tcPr>
          <w:p w:rsidR="00C93773" w:rsidRPr="001C7E80" w:rsidRDefault="003E49E0" w:rsidP="00C93773">
            <w:pPr>
              <w:spacing w:after="120"/>
            </w:pPr>
            <w:r>
              <w:t>Yasemin AKIN YALÇINKAYA</w:t>
            </w:r>
          </w:p>
        </w:tc>
      </w:tr>
      <w:tr w:rsidR="00C93773" w:rsidTr="00C93773">
        <w:trPr>
          <w:trHeight w:val="322"/>
        </w:trPr>
        <w:tc>
          <w:tcPr>
            <w:tcW w:w="1860" w:type="dxa"/>
          </w:tcPr>
          <w:p w:rsidR="00C93773" w:rsidRPr="001C7E80" w:rsidRDefault="00C93773" w:rsidP="00C93773">
            <w:pPr>
              <w:spacing w:after="120"/>
              <w:rPr>
                <w:b/>
              </w:rPr>
            </w:pPr>
            <w:r w:rsidRPr="001C7E80">
              <w:rPr>
                <w:b/>
              </w:rPr>
              <w:t>Üye (Öğretmen)</w:t>
            </w:r>
          </w:p>
        </w:tc>
        <w:tc>
          <w:tcPr>
            <w:tcW w:w="1800" w:type="dxa"/>
          </w:tcPr>
          <w:p w:rsidR="00C93773" w:rsidRPr="001C7E80" w:rsidRDefault="00C93773" w:rsidP="00C93773">
            <w:pPr>
              <w:spacing w:after="120"/>
            </w:pPr>
            <w:r w:rsidRPr="001C7E80">
              <w:t>Emine AKSOY</w:t>
            </w:r>
          </w:p>
        </w:tc>
        <w:tc>
          <w:tcPr>
            <w:tcW w:w="2385" w:type="dxa"/>
          </w:tcPr>
          <w:p w:rsidR="00C93773" w:rsidRPr="001C7E80" w:rsidRDefault="00C93773" w:rsidP="00C93773">
            <w:pPr>
              <w:spacing w:after="120"/>
              <w:rPr>
                <w:b/>
              </w:rPr>
            </w:pPr>
            <w:r w:rsidRPr="001C7E80">
              <w:rPr>
                <w:b/>
              </w:rPr>
              <w:t>Yedek Üye(Öğretmen)</w:t>
            </w:r>
          </w:p>
        </w:tc>
        <w:tc>
          <w:tcPr>
            <w:tcW w:w="3000" w:type="dxa"/>
          </w:tcPr>
          <w:p w:rsidR="00C93773" w:rsidRPr="001C7E80" w:rsidRDefault="003E49E0" w:rsidP="00C93773">
            <w:pPr>
              <w:spacing w:after="120"/>
            </w:pPr>
            <w:r>
              <w:t>Ezgi DİNÇ</w:t>
            </w:r>
            <w:bookmarkStart w:id="0" w:name="_GoBack"/>
            <w:bookmarkEnd w:id="0"/>
          </w:p>
        </w:tc>
      </w:tr>
    </w:tbl>
    <w:p w:rsidR="00F51B66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F51B66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F51B66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F51B66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F51B66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F51B66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F51B66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p w:rsidR="00F51B66" w:rsidRPr="00C7072A" w:rsidRDefault="00F51B66" w:rsidP="00C7072A">
      <w:pPr>
        <w:rPr>
          <w:rFonts w:ascii="Times New Roman" w:hAnsi="Times New Roman" w:cs="Times New Roman"/>
          <w:b/>
          <w:sz w:val="24"/>
          <w:szCs w:val="24"/>
        </w:rPr>
      </w:pPr>
    </w:p>
    <w:sectPr w:rsidR="00F51B66" w:rsidRPr="00C70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BA"/>
    <w:rsid w:val="002E3341"/>
    <w:rsid w:val="003E49E0"/>
    <w:rsid w:val="0061742A"/>
    <w:rsid w:val="007F2EBA"/>
    <w:rsid w:val="00C7072A"/>
    <w:rsid w:val="00C93773"/>
    <w:rsid w:val="00F47DE8"/>
    <w:rsid w:val="00F51B66"/>
    <w:rsid w:val="00FA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5</cp:revision>
  <cp:lastPrinted>2023-11-30T08:37:00Z</cp:lastPrinted>
  <dcterms:created xsi:type="dcterms:W3CDTF">2024-12-04T08:33:00Z</dcterms:created>
  <dcterms:modified xsi:type="dcterms:W3CDTF">2024-12-04T08:46:00Z</dcterms:modified>
</cp:coreProperties>
</file>